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2B107" w14:textId="2B54033F" w:rsidR="00A2633B" w:rsidRPr="00425C2A" w:rsidRDefault="00A2633B" w:rsidP="00A2633B">
      <w:pPr>
        <w:spacing w:line="480" w:lineRule="auto"/>
        <w:jc w:val="center"/>
        <w:rPr>
          <w:rFonts w:ascii="宋体" w:eastAsia="宋体" w:hAnsi="宋体" w:hint="eastAsia"/>
          <w:b/>
          <w:sz w:val="36"/>
          <w:szCs w:val="36"/>
        </w:rPr>
      </w:pP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第十</w:t>
      </w:r>
      <w:r w:rsidR="00DD7506">
        <w:rPr>
          <w:rFonts w:ascii="宋体" w:eastAsia="宋体" w:hAnsi="宋体" w:hint="eastAsia"/>
          <w:b/>
          <w:bCs/>
          <w:w w:val="80"/>
          <w:sz w:val="36"/>
          <w:szCs w:val="36"/>
        </w:rPr>
        <w:t>九</w:t>
      </w: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届</w:t>
      </w:r>
      <w:r w:rsidRPr="00845976">
        <w:rPr>
          <w:rFonts w:ascii="宋体" w:eastAsia="宋体" w:hAnsi="宋体" w:hint="eastAsia"/>
          <w:b/>
          <w:bCs/>
          <w:w w:val="80"/>
          <w:sz w:val="36"/>
          <w:szCs w:val="36"/>
        </w:rPr>
        <w:t>〝</w:t>
      </w: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腾龙杯</w:t>
      </w:r>
      <w:r w:rsidRPr="00845976">
        <w:rPr>
          <w:rFonts w:ascii="宋体" w:eastAsia="宋体" w:hAnsi="宋体" w:hint="eastAsia"/>
          <w:b/>
          <w:bCs/>
          <w:w w:val="80"/>
          <w:sz w:val="36"/>
          <w:szCs w:val="36"/>
        </w:rPr>
        <w:t>〞</w:t>
      </w:r>
      <w:r w:rsidRPr="00845976">
        <w:rPr>
          <w:rFonts w:ascii="宋体" w:eastAsia="宋体" w:hAnsi="宋体"/>
          <w:b/>
          <w:bCs/>
          <w:w w:val="80"/>
          <w:sz w:val="36"/>
          <w:szCs w:val="36"/>
        </w:rPr>
        <w:t>教职工迎春长跑</w:t>
      </w:r>
      <w:r w:rsidRPr="00845976">
        <w:rPr>
          <w:rFonts w:ascii="宋体" w:eastAsia="宋体" w:hAnsi="宋体" w:hint="eastAsia"/>
          <w:b/>
          <w:bCs/>
          <w:w w:val="80"/>
          <w:sz w:val="36"/>
          <w:szCs w:val="36"/>
        </w:rPr>
        <w:t>活动报名表</w:t>
      </w:r>
    </w:p>
    <w:p w14:paraId="0B0E1078" w14:textId="12254EDB" w:rsidR="00A2633B" w:rsidRDefault="001868A0" w:rsidP="00A2633B">
      <w:pPr>
        <w:jc w:val="left"/>
        <w:rPr>
          <w:rFonts w:hint="eastAsia"/>
          <w:b/>
          <w:bCs/>
          <w:w w:val="90"/>
          <w:sz w:val="32"/>
          <w:szCs w:val="32"/>
        </w:rPr>
      </w:pPr>
      <w:r>
        <w:rPr>
          <w:rFonts w:hint="eastAsia"/>
          <w:bCs/>
          <w:w w:val="90"/>
          <w:sz w:val="32"/>
          <w:szCs w:val="32"/>
        </w:rPr>
        <w:t>单位</w:t>
      </w:r>
      <w:r w:rsidR="00DD7506">
        <w:rPr>
          <w:rFonts w:hint="eastAsia"/>
          <w:bCs/>
          <w:w w:val="90"/>
          <w:sz w:val="32"/>
          <w:szCs w:val="32"/>
        </w:rPr>
        <w:t>名称</w:t>
      </w:r>
      <w:r w:rsidR="00A2633B" w:rsidRPr="00A50138">
        <w:rPr>
          <w:rFonts w:hint="eastAsia"/>
          <w:bCs/>
          <w:w w:val="90"/>
          <w:sz w:val="32"/>
          <w:szCs w:val="32"/>
        </w:rPr>
        <w:t>：</w:t>
      </w:r>
      <w:r w:rsidR="00A2633B">
        <w:rPr>
          <w:rFonts w:hint="eastAsia"/>
          <w:b/>
          <w:bCs/>
          <w:w w:val="90"/>
          <w:sz w:val="32"/>
          <w:szCs w:val="32"/>
        </w:rPr>
        <w:t>________________</w:t>
      </w:r>
    </w:p>
    <w:p w14:paraId="359A848A" w14:textId="77777777" w:rsidR="00A2633B" w:rsidRPr="00235369" w:rsidRDefault="00A2633B" w:rsidP="00A2633B">
      <w:pPr>
        <w:jc w:val="left"/>
        <w:rPr>
          <w:rFonts w:hint="eastAsia"/>
          <w:b/>
          <w:bCs/>
          <w:w w:val="90"/>
          <w:sz w:val="32"/>
          <w:szCs w:val="32"/>
        </w:rPr>
      </w:pPr>
    </w:p>
    <w:tbl>
      <w:tblPr>
        <w:tblStyle w:val="a7"/>
        <w:tblW w:w="8363" w:type="dxa"/>
        <w:tblInd w:w="392" w:type="dxa"/>
        <w:tblLook w:val="04A0" w:firstRow="1" w:lastRow="0" w:firstColumn="1" w:lastColumn="0" w:noHBand="0" w:noVBand="1"/>
      </w:tblPr>
      <w:tblGrid>
        <w:gridCol w:w="1984"/>
        <w:gridCol w:w="1985"/>
        <w:gridCol w:w="2268"/>
        <w:gridCol w:w="2126"/>
      </w:tblGrid>
      <w:tr w:rsidR="00A2633B" w:rsidRPr="00A50138" w14:paraId="0819E4D8" w14:textId="77777777" w:rsidTr="00181973">
        <w:tc>
          <w:tcPr>
            <w:tcW w:w="1984" w:type="dxa"/>
          </w:tcPr>
          <w:p w14:paraId="03DB7DC6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</w:tcPr>
          <w:p w14:paraId="1674CE07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14:paraId="1A10A5C2" w14:textId="77777777" w:rsidR="00A2633B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126" w:type="dxa"/>
          </w:tcPr>
          <w:p w14:paraId="0BB3B455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 注</w:t>
            </w:r>
          </w:p>
        </w:tc>
      </w:tr>
      <w:tr w:rsidR="00A2633B" w:rsidRPr="00A50138" w14:paraId="7DF3E0AA" w14:textId="77777777" w:rsidTr="00181973">
        <w:tc>
          <w:tcPr>
            <w:tcW w:w="1984" w:type="dxa"/>
          </w:tcPr>
          <w:p w14:paraId="646CDC4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F4B7745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D2B65F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4F45F2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0A4292B8" w14:textId="77777777" w:rsidTr="00181973">
        <w:tc>
          <w:tcPr>
            <w:tcW w:w="1984" w:type="dxa"/>
          </w:tcPr>
          <w:p w14:paraId="0FFED71E" w14:textId="77777777" w:rsidR="00A2633B" w:rsidRPr="00A50138" w:rsidRDefault="00A2633B" w:rsidP="0018197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E8F490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9F1750D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F242F9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30C75D87" w14:textId="77777777" w:rsidTr="00181973">
        <w:tc>
          <w:tcPr>
            <w:tcW w:w="1984" w:type="dxa"/>
          </w:tcPr>
          <w:p w14:paraId="37034EA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4EDEE4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6DC0DA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4304F8BE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4ED61425" w14:textId="77777777" w:rsidTr="00181973">
        <w:tc>
          <w:tcPr>
            <w:tcW w:w="1984" w:type="dxa"/>
          </w:tcPr>
          <w:p w14:paraId="6B5BC8F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B39FCDB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AA635E6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56E9851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2071B050" w14:textId="77777777" w:rsidTr="00181973">
        <w:tc>
          <w:tcPr>
            <w:tcW w:w="1984" w:type="dxa"/>
          </w:tcPr>
          <w:p w14:paraId="05CFBC8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D80BF98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42EC4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5704E1E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14C70304" w14:textId="77777777" w:rsidTr="00181973">
        <w:tc>
          <w:tcPr>
            <w:tcW w:w="1984" w:type="dxa"/>
          </w:tcPr>
          <w:p w14:paraId="4485B79E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8E1F7F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FF2E18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3C3ACB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268FAA7D" w14:textId="77777777" w:rsidTr="00181973">
        <w:tc>
          <w:tcPr>
            <w:tcW w:w="1984" w:type="dxa"/>
          </w:tcPr>
          <w:p w14:paraId="31CB6BF3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3F9054B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34CFB0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B47A4F2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7A5BE6C1" w14:textId="77777777" w:rsidTr="00181973">
        <w:tc>
          <w:tcPr>
            <w:tcW w:w="1984" w:type="dxa"/>
          </w:tcPr>
          <w:p w14:paraId="708C375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337B0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80318B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9D7797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3A70AC67" w14:textId="77777777" w:rsidTr="00181973">
        <w:tc>
          <w:tcPr>
            <w:tcW w:w="1984" w:type="dxa"/>
          </w:tcPr>
          <w:p w14:paraId="32B0651D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423CBB3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C4A546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A953DCD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1A2A1BB0" w14:textId="77777777" w:rsidTr="00181973">
        <w:tc>
          <w:tcPr>
            <w:tcW w:w="1984" w:type="dxa"/>
          </w:tcPr>
          <w:p w14:paraId="0F92B77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A955E73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F550BD0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CB30095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4542DE6D" w14:textId="77777777" w:rsidTr="00181973">
        <w:tc>
          <w:tcPr>
            <w:tcW w:w="1984" w:type="dxa"/>
          </w:tcPr>
          <w:p w14:paraId="5C74F452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DCDCF46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B956FF8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EF55822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57E1B80E" w14:textId="77777777" w:rsidTr="00181973">
        <w:tc>
          <w:tcPr>
            <w:tcW w:w="1984" w:type="dxa"/>
          </w:tcPr>
          <w:p w14:paraId="315BDFC7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CA4A98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407E6B9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E2B22C4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599D1D56" w14:textId="77777777" w:rsidTr="00181973">
        <w:tc>
          <w:tcPr>
            <w:tcW w:w="1984" w:type="dxa"/>
          </w:tcPr>
          <w:p w14:paraId="095EDEDC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798555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A0FE0D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E32B02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697C02BF" w14:textId="77777777" w:rsidTr="00181973">
        <w:tc>
          <w:tcPr>
            <w:tcW w:w="1984" w:type="dxa"/>
          </w:tcPr>
          <w:p w14:paraId="7B7B6386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7A6127A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91FA378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DCF0191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 w:rsidR="00A2633B" w:rsidRPr="00A50138" w14:paraId="420FAFB1" w14:textId="77777777" w:rsidTr="00181973">
        <w:tc>
          <w:tcPr>
            <w:tcW w:w="1984" w:type="dxa"/>
          </w:tcPr>
          <w:p w14:paraId="558248E1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232C45F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0A421D0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3B21655" w14:textId="77777777" w:rsidR="00A2633B" w:rsidRPr="00A50138" w:rsidRDefault="00A2633B" w:rsidP="00181973"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</w:tbl>
    <w:p w14:paraId="6ED3F9F5" w14:textId="77777777" w:rsidR="00A2633B" w:rsidRPr="00A400B3" w:rsidRDefault="00A2633B" w:rsidP="00A2633B">
      <w:pPr>
        <w:rPr>
          <w:rFonts w:hint="eastAsia"/>
          <w:sz w:val="28"/>
          <w:szCs w:val="28"/>
        </w:rPr>
      </w:pPr>
    </w:p>
    <w:p w14:paraId="2B4812B3" w14:textId="77777777" w:rsidR="00AB472E" w:rsidRDefault="00AB472E">
      <w:pPr>
        <w:rPr>
          <w:rFonts w:hint="eastAsia"/>
        </w:rPr>
      </w:pPr>
    </w:p>
    <w:sectPr w:rsidR="00AB472E" w:rsidSect="00E65825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9C9EE" w14:textId="77777777" w:rsidR="0052396A" w:rsidRDefault="0052396A" w:rsidP="00A2633B">
      <w:pPr>
        <w:rPr>
          <w:rFonts w:hint="eastAsia"/>
        </w:rPr>
      </w:pPr>
      <w:r>
        <w:separator/>
      </w:r>
    </w:p>
  </w:endnote>
  <w:endnote w:type="continuationSeparator" w:id="0">
    <w:p w14:paraId="316E05A3" w14:textId="77777777" w:rsidR="0052396A" w:rsidRDefault="0052396A" w:rsidP="00A263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48C50" w14:textId="77777777" w:rsidR="0052396A" w:rsidRDefault="0052396A" w:rsidP="00A2633B">
      <w:pPr>
        <w:rPr>
          <w:rFonts w:hint="eastAsia"/>
        </w:rPr>
      </w:pPr>
      <w:r>
        <w:separator/>
      </w:r>
    </w:p>
  </w:footnote>
  <w:footnote w:type="continuationSeparator" w:id="0">
    <w:p w14:paraId="2B2D601D" w14:textId="77777777" w:rsidR="0052396A" w:rsidRDefault="0052396A" w:rsidP="00A263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A4F"/>
    <w:rsid w:val="00013BA5"/>
    <w:rsid w:val="00027A4F"/>
    <w:rsid w:val="00083994"/>
    <w:rsid w:val="000B0192"/>
    <w:rsid w:val="00130139"/>
    <w:rsid w:val="0015079F"/>
    <w:rsid w:val="00162AB8"/>
    <w:rsid w:val="00167EA7"/>
    <w:rsid w:val="0017528B"/>
    <w:rsid w:val="001860D4"/>
    <w:rsid w:val="001868A0"/>
    <w:rsid w:val="00250031"/>
    <w:rsid w:val="002B33A8"/>
    <w:rsid w:val="003005E1"/>
    <w:rsid w:val="003060A0"/>
    <w:rsid w:val="00313018"/>
    <w:rsid w:val="00317F3E"/>
    <w:rsid w:val="00346227"/>
    <w:rsid w:val="003E6E99"/>
    <w:rsid w:val="0043325F"/>
    <w:rsid w:val="004F603B"/>
    <w:rsid w:val="005118C4"/>
    <w:rsid w:val="0052396A"/>
    <w:rsid w:val="0055610A"/>
    <w:rsid w:val="00596CCD"/>
    <w:rsid w:val="005B59DF"/>
    <w:rsid w:val="00612700"/>
    <w:rsid w:val="00631533"/>
    <w:rsid w:val="006A4AD0"/>
    <w:rsid w:val="007B7A7E"/>
    <w:rsid w:val="00815776"/>
    <w:rsid w:val="008A287F"/>
    <w:rsid w:val="008D3E2A"/>
    <w:rsid w:val="008E0555"/>
    <w:rsid w:val="008E0BFE"/>
    <w:rsid w:val="00916F2B"/>
    <w:rsid w:val="009D24B3"/>
    <w:rsid w:val="009D6892"/>
    <w:rsid w:val="009E01AD"/>
    <w:rsid w:val="009F024B"/>
    <w:rsid w:val="00A0702C"/>
    <w:rsid w:val="00A10A83"/>
    <w:rsid w:val="00A2633B"/>
    <w:rsid w:val="00AB472E"/>
    <w:rsid w:val="00AC079C"/>
    <w:rsid w:val="00AD6223"/>
    <w:rsid w:val="00AF15EE"/>
    <w:rsid w:val="00AF74C9"/>
    <w:rsid w:val="00B60EEC"/>
    <w:rsid w:val="00B71716"/>
    <w:rsid w:val="00B83EE3"/>
    <w:rsid w:val="00BF6634"/>
    <w:rsid w:val="00C00616"/>
    <w:rsid w:val="00C30A2C"/>
    <w:rsid w:val="00D711E0"/>
    <w:rsid w:val="00DD7506"/>
    <w:rsid w:val="00E3419E"/>
    <w:rsid w:val="00EC2C5D"/>
    <w:rsid w:val="00ED15EF"/>
    <w:rsid w:val="00F55679"/>
    <w:rsid w:val="00F6630C"/>
    <w:rsid w:val="00FD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D8FFF"/>
  <w15:chartTrackingRefBased/>
  <w15:docId w15:val="{FC4BBD43-023B-4D18-A1B9-2260A1C57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3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3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3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33B"/>
    <w:rPr>
      <w:sz w:val="18"/>
      <w:szCs w:val="18"/>
    </w:rPr>
  </w:style>
  <w:style w:type="table" w:styleId="a7">
    <w:name w:val="Table Grid"/>
    <w:basedOn w:val="a1"/>
    <w:uiPriority w:val="59"/>
    <w:rsid w:val="00A2633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2023-12-18T02:19:00Z</dcterms:created>
  <dcterms:modified xsi:type="dcterms:W3CDTF">2025-12-11T07:23:00Z</dcterms:modified>
</cp:coreProperties>
</file>